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1D85D" w14:textId="554A3EDC" w:rsidR="00F363C1" w:rsidRDefault="00FE2574">
      <w:pPr>
        <w:rPr>
          <w:b/>
          <w:sz w:val="32"/>
          <w:szCs w:val="32"/>
        </w:rPr>
      </w:pPr>
      <w:bookmarkStart w:id="0" w:name="_GoBack"/>
      <w:bookmarkEnd w:id="0"/>
      <w:r>
        <w:rPr>
          <w:b/>
          <w:noProof/>
          <w:sz w:val="32"/>
          <w:szCs w:val="32"/>
        </w:rPr>
        <mc:AlternateContent>
          <mc:Choice Requires="wps">
            <w:drawing>
              <wp:anchor distT="0" distB="0" distL="114300" distR="114300" simplePos="0" relativeHeight="251660288" behindDoc="0" locked="0" layoutInCell="1" allowOverlap="1" wp14:anchorId="1E31D8A3" wp14:editId="021AB2CE">
                <wp:simplePos x="0" y="0"/>
                <wp:positionH relativeFrom="column">
                  <wp:posOffset>3683635</wp:posOffset>
                </wp:positionH>
                <wp:positionV relativeFrom="paragraph">
                  <wp:posOffset>-57150</wp:posOffset>
                </wp:positionV>
                <wp:extent cx="2362835" cy="798830"/>
                <wp:effectExtent l="6985" t="952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798830"/>
                        </a:xfrm>
                        <a:prstGeom prst="rect">
                          <a:avLst/>
                        </a:prstGeom>
                        <a:solidFill>
                          <a:srgbClr val="FFFFFF"/>
                        </a:solidFill>
                        <a:ln w="9525">
                          <a:solidFill>
                            <a:srgbClr val="000000"/>
                          </a:solidFill>
                          <a:miter lim="800000"/>
                          <a:headEnd/>
                          <a:tailEnd/>
                        </a:ln>
                      </wps:spPr>
                      <wps:txbx>
                        <w:txbxContent>
                          <w:p w14:paraId="1E31D8AA" w14:textId="77777777" w:rsidR="0011048F" w:rsidRPr="008D72BA" w:rsidRDefault="0011048F">
                            <w:pPr>
                              <w:rPr>
                                <w:i/>
                                <w:sz w:val="18"/>
                                <w:szCs w:val="18"/>
                              </w:rPr>
                            </w:pPr>
                            <w:r w:rsidRPr="008D72BA">
                              <w:rPr>
                                <w:i/>
                                <w:sz w:val="18"/>
                                <w:szCs w:val="18"/>
                              </w:rPr>
                              <w:t>Office Use Only</w:t>
                            </w:r>
                          </w:p>
                          <w:p w14:paraId="1E31D8AB" w14:textId="77777777" w:rsidR="0011048F" w:rsidRPr="008D72BA" w:rsidRDefault="0011048F">
                            <w:pPr>
                              <w:rPr>
                                <w:sz w:val="18"/>
                                <w:szCs w:val="18"/>
                              </w:rPr>
                            </w:pPr>
                            <w:r w:rsidRPr="008D72BA">
                              <w:rPr>
                                <w:sz w:val="18"/>
                                <w:szCs w:val="18"/>
                              </w:rPr>
                              <w:t>Barcode #: ______________________</w:t>
                            </w:r>
                          </w:p>
                          <w:p w14:paraId="1E31D8AC" w14:textId="77777777" w:rsidR="0011048F" w:rsidRPr="008D72BA" w:rsidRDefault="0011048F">
                            <w:pPr>
                              <w:rPr>
                                <w:sz w:val="18"/>
                                <w:szCs w:val="18"/>
                              </w:rPr>
                            </w:pPr>
                            <w:r w:rsidRPr="008D72BA">
                              <w:rPr>
                                <w:sz w:val="18"/>
                                <w:szCs w:val="18"/>
                              </w:rPr>
                              <w:t>Date: __________________________</w:t>
                            </w:r>
                          </w:p>
                          <w:p w14:paraId="1E31D8AD" w14:textId="77777777" w:rsidR="0011048F" w:rsidRPr="008D72BA" w:rsidRDefault="0011048F">
                            <w:pPr>
                              <w:rPr>
                                <w:sz w:val="18"/>
                                <w:szCs w:val="18"/>
                              </w:rPr>
                            </w:pPr>
                            <w:r w:rsidRPr="008D72BA">
                              <w:rPr>
                                <w:sz w:val="18"/>
                                <w:szCs w:val="18"/>
                              </w:rPr>
                              <w:t>Expiry Date: ____________________</w:t>
                            </w:r>
                          </w:p>
                          <w:p w14:paraId="1E31D8AE" w14:textId="77777777" w:rsidR="0011048F" w:rsidRPr="008D72BA" w:rsidRDefault="0011048F">
                            <w:pPr>
                              <w:rPr>
                                <w:sz w:val="18"/>
                                <w:szCs w:val="18"/>
                              </w:rPr>
                            </w:pPr>
                            <w:r w:rsidRPr="008D72BA">
                              <w:rPr>
                                <w:sz w:val="18"/>
                                <w:szCs w:val="18"/>
                              </w:rPr>
                              <w:t>Staff initials: ____________________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05pt;margin-top:-4.5pt;width:186.05pt;height:62.9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">
                <v:textbox style="mso-fit-shape-to-text:t">
                  <w:txbxContent>
                    <w:p w14:paraId="1E31D8AA" w14:textId="77777777" w:rsidR="0011048F" w:rsidRPr="008D72BA" w:rsidRDefault="0011048F">
                      <w:pPr>
                        <w:rPr>
                          <w:i/>
                          <w:sz w:val="18"/>
                          <w:szCs w:val="18"/>
                        </w:rPr>
                      </w:pPr>
                      <w:r w:rsidRPr="008D72BA">
                        <w:rPr>
                          <w:i/>
                          <w:sz w:val="18"/>
                          <w:szCs w:val="18"/>
                        </w:rPr>
                        <w:t>Office Use Only</w:t>
                      </w:r>
                    </w:p>
                    <w:p w14:paraId="1E31D8AB" w14:textId="77777777" w:rsidR="0011048F" w:rsidRPr="008D72BA" w:rsidRDefault="0011048F">
                      <w:pPr>
                        <w:rPr>
                          <w:sz w:val="18"/>
                          <w:szCs w:val="18"/>
                        </w:rPr>
                      </w:pPr>
                      <w:r w:rsidRPr="008D72BA">
                        <w:rPr>
                          <w:sz w:val="18"/>
                          <w:szCs w:val="18"/>
                        </w:rPr>
                        <w:t>Barcode #: ______________________</w:t>
                      </w:r>
                    </w:p>
                    <w:p w14:paraId="1E31D8AC" w14:textId="77777777" w:rsidR="0011048F" w:rsidRPr="008D72BA" w:rsidRDefault="0011048F">
                      <w:pPr>
                        <w:rPr>
                          <w:sz w:val="18"/>
                          <w:szCs w:val="18"/>
                        </w:rPr>
                      </w:pPr>
                      <w:r w:rsidRPr="008D72BA">
                        <w:rPr>
                          <w:sz w:val="18"/>
                          <w:szCs w:val="18"/>
                        </w:rPr>
                        <w:t>Date: __________________________</w:t>
                      </w:r>
                    </w:p>
                    <w:p w14:paraId="1E31D8AD" w14:textId="77777777" w:rsidR="0011048F" w:rsidRPr="008D72BA" w:rsidRDefault="0011048F">
                      <w:pPr>
                        <w:rPr>
                          <w:sz w:val="18"/>
                          <w:szCs w:val="18"/>
                        </w:rPr>
                      </w:pPr>
                      <w:r w:rsidRPr="008D72BA">
                        <w:rPr>
                          <w:sz w:val="18"/>
                          <w:szCs w:val="18"/>
                        </w:rPr>
                        <w:t>Expiry Date: ____________________</w:t>
                      </w:r>
                    </w:p>
                    <w:p w14:paraId="1E31D8AE" w14:textId="77777777" w:rsidR="0011048F" w:rsidRPr="008D72BA" w:rsidRDefault="0011048F">
                      <w:pPr>
                        <w:rPr>
                          <w:sz w:val="18"/>
                          <w:szCs w:val="18"/>
                        </w:rPr>
                      </w:pPr>
                      <w:r w:rsidRPr="008D72BA">
                        <w:rPr>
                          <w:sz w:val="18"/>
                          <w:szCs w:val="18"/>
                        </w:rPr>
                        <w:t>Staff initials: ____________________</w:t>
                      </w:r>
                    </w:p>
                  </w:txbxContent>
                </v:textbox>
              </v:shape>
            </w:pict>
          </mc:Fallback>
        </mc:AlternateContent>
      </w:r>
      <w:r w:rsidR="005F6278" w:rsidRPr="00F363C1">
        <w:rPr>
          <w:b/>
          <w:sz w:val="32"/>
          <w:szCs w:val="32"/>
        </w:rPr>
        <w:t xml:space="preserve">NORTHWESTERN UNIVERSITY IN QATAR </w:t>
      </w:r>
    </w:p>
    <w:p w14:paraId="1E31D85E" w14:textId="77777777" w:rsidR="00F363C1" w:rsidRDefault="005F6278">
      <w:pPr>
        <w:rPr>
          <w:b/>
          <w:sz w:val="32"/>
          <w:szCs w:val="32"/>
        </w:rPr>
      </w:pPr>
      <w:r w:rsidRPr="00F363C1">
        <w:rPr>
          <w:b/>
          <w:sz w:val="32"/>
          <w:szCs w:val="32"/>
        </w:rPr>
        <w:t xml:space="preserve">(NU-Q) </w:t>
      </w:r>
      <w:r w:rsidR="00610C89">
        <w:rPr>
          <w:b/>
          <w:sz w:val="32"/>
          <w:szCs w:val="32"/>
        </w:rPr>
        <w:t>FAMILY</w:t>
      </w:r>
      <w:r w:rsidRPr="00F363C1">
        <w:rPr>
          <w:b/>
          <w:sz w:val="32"/>
          <w:szCs w:val="32"/>
        </w:rPr>
        <w:t xml:space="preserve"> BORROWER </w:t>
      </w:r>
    </w:p>
    <w:p w14:paraId="1E31D85F" w14:textId="77777777" w:rsidR="001F2585" w:rsidRPr="00F363C1" w:rsidRDefault="005F6278" w:rsidP="00F363C1">
      <w:pPr>
        <w:rPr>
          <w:b/>
          <w:sz w:val="32"/>
          <w:szCs w:val="32"/>
        </w:rPr>
      </w:pPr>
      <w:r w:rsidRPr="00F363C1">
        <w:rPr>
          <w:b/>
          <w:sz w:val="32"/>
          <w:szCs w:val="32"/>
        </w:rPr>
        <w:t>REGISTRATION FORM</w:t>
      </w:r>
    </w:p>
    <w:p w14:paraId="1E31D860" w14:textId="77777777" w:rsidR="001F2585" w:rsidRDefault="001F2585" w:rsidP="005F6278">
      <w:pPr>
        <w:jc w:val="center"/>
        <w:rPr>
          <w:i/>
        </w:rPr>
      </w:pPr>
    </w:p>
    <w:p w14:paraId="1E31D861" w14:textId="77777777" w:rsidR="005F6278" w:rsidRPr="005F6278" w:rsidRDefault="005F6278" w:rsidP="001F2585">
      <w:pPr>
        <w:rPr>
          <w:i/>
        </w:rPr>
      </w:pPr>
      <w:r>
        <w:rPr>
          <w:i/>
        </w:rPr>
        <w:t>Please print all information except signature</w:t>
      </w:r>
    </w:p>
    <w:p w14:paraId="1E31D862" w14:textId="77777777" w:rsidR="005F6278" w:rsidRDefault="005F6278"/>
    <w:p w14:paraId="1E31D863" w14:textId="77777777" w:rsidR="005F6278" w:rsidRDefault="005F6278"/>
    <w:p w14:paraId="1E31D864" w14:textId="77777777" w:rsidR="00214B07" w:rsidRDefault="00214B07"/>
    <w:p w14:paraId="1E31D865" w14:textId="77777777" w:rsidR="005F6278" w:rsidRDefault="005F6278">
      <w:pPr>
        <w:rPr>
          <w:b/>
        </w:rPr>
      </w:pPr>
      <w:r>
        <w:rPr>
          <w:b/>
        </w:rPr>
        <w:t>Family name: _________________________________________________________________________</w:t>
      </w:r>
    </w:p>
    <w:p w14:paraId="1E31D866" w14:textId="77777777" w:rsidR="005F6278" w:rsidRDefault="005F6278">
      <w:pPr>
        <w:rPr>
          <w:b/>
        </w:rPr>
      </w:pPr>
    </w:p>
    <w:p w14:paraId="1E31D867" w14:textId="77777777" w:rsidR="005F6278" w:rsidRDefault="005F6278">
      <w:pPr>
        <w:rPr>
          <w:b/>
        </w:rPr>
      </w:pPr>
      <w:r>
        <w:rPr>
          <w:b/>
        </w:rPr>
        <w:t>First name</w:t>
      </w:r>
      <w:r w:rsidR="00306CBB">
        <w:rPr>
          <w:b/>
        </w:rPr>
        <w:t>/s</w:t>
      </w:r>
      <w:r>
        <w:rPr>
          <w:b/>
        </w:rPr>
        <w:t>: __________________________________________</w:t>
      </w:r>
      <w:r w:rsidR="00610C89">
        <w:rPr>
          <w:b/>
        </w:rPr>
        <w:t>_______________________________</w:t>
      </w:r>
    </w:p>
    <w:p w14:paraId="1E31D868" w14:textId="77777777" w:rsidR="005F6278" w:rsidRDefault="005F6278">
      <w:pPr>
        <w:rPr>
          <w:b/>
        </w:rPr>
      </w:pPr>
    </w:p>
    <w:p w14:paraId="1E31D869" w14:textId="77777777" w:rsidR="007B20FA" w:rsidRDefault="007B20FA">
      <w:pPr>
        <w:rPr>
          <w:b/>
        </w:rPr>
      </w:pPr>
      <w:r>
        <w:rPr>
          <w:b/>
        </w:rPr>
        <w:t>(Northwestern Faculty/Staff member name: _______________________________________________)</w:t>
      </w:r>
    </w:p>
    <w:p w14:paraId="1E31D86A" w14:textId="77777777" w:rsidR="007B20FA" w:rsidRDefault="007B20FA">
      <w:pPr>
        <w:rPr>
          <w:b/>
        </w:rPr>
      </w:pPr>
    </w:p>
    <w:p w14:paraId="1E31D86B" w14:textId="77777777" w:rsidR="005F6278" w:rsidRDefault="005F6278">
      <w:pPr>
        <w:rPr>
          <w:b/>
        </w:rPr>
      </w:pPr>
      <w:r>
        <w:rPr>
          <w:b/>
        </w:rPr>
        <w:t>Email address: ________________________________________________________________________</w:t>
      </w:r>
    </w:p>
    <w:p w14:paraId="1E31D86C" w14:textId="77777777" w:rsidR="005F6278" w:rsidRDefault="005F6278">
      <w:pPr>
        <w:rPr>
          <w:b/>
        </w:rPr>
      </w:pPr>
    </w:p>
    <w:p w14:paraId="1E31D86D" w14:textId="77777777" w:rsidR="005F6278" w:rsidRDefault="005F6278">
      <w:pPr>
        <w:rPr>
          <w:b/>
        </w:rPr>
      </w:pPr>
      <w:r>
        <w:rPr>
          <w:b/>
        </w:rPr>
        <w:t>Mailing address: _______________________________________________________________________</w:t>
      </w:r>
    </w:p>
    <w:p w14:paraId="1E31D86E" w14:textId="77777777" w:rsidR="005F6278" w:rsidRDefault="005F6278">
      <w:pPr>
        <w:rPr>
          <w:b/>
        </w:rPr>
      </w:pPr>
    </w:p>
    <w:p w14:paraId="1E31D86F" w14:textId="77777777" w:rsidR="005F6278" w:rsidRDefault="005F6278">
      <w:pPr>
        <w:rPr>
          <w:b/>
        </w:rPr>
      </w:pPr>
      <w:r>
        <w:rPr>
          <w:b/>
        </w:rPr>
        <w:t>_____________________________________________________________________________________</w:t>
      </w:r>
    </w:p>
    <w:p w14:paraId="1E31D870" w14:textId="77777777" w:rsidR="005F6278" w:rsidRDefault="005F6278">
      <w:pPr>
        <w:rPr>
          <w:b/>
        </w:rPr>
      </w:pPr>
    </w:p>
    <w:p w14:paraId="1E31D871" w14:textId="77777777" w:rsidR="005F6278" w:rsidRDefault="005F6278">
      <w:pPr>
        <w:rPr>
          <w:b/>
        </w:rPr>
      </w:pPr>
      <w:r>
        <w:rPr>
          <w:b/>
        </w:rPr>
        <w:t>Qatar ID Card Number: _________________________</w:t>
      </w:r>
      <w:r w:rsidR="009F217E">
        <w:rPr>
          <w:b/>
        </w:rPr>
        <w:t xml:space="preserve"> </w:t>
      </w:r>
      <w:r w:rsidR="009F217E">
        <w:rPr>
          <w:b/>
        </w:rPr>
        <w:tab/>
        <w:t>Expiry Date: ____________________________</w:t>
      </w:r>
    </w:p>
    <w:p w14:paraId="1E31D872" w14:textId="77777777" w:rsidR="005F6278" w:rsidRDefault="005F6278">
      <w:pPr>
        <w:rPr>
          <w:b/>
        </w:rPr>
      </w:pPr>
    </w:p>
    <w:p w14:paraId="1E31D873" w14:textId="77777777" w:rsidR="005F6278" w:rsidRDefault="005F6278">
      <w:pPr>
        <w:rPr>
          <w:b/>
        </w:rPr>
      </w:pPr>
      <w:r>
        <w:rPr>
          <w:b/>
        </w:rPr>
        <w:t>Mobile number: _________________________  Home Telephone: ______________________________</w:t>
      </w:r>
    </w:p>
    <w:p w14:paraId="1E31D874" w14:textId="77777777" w:rsidR="005F6278" w:rsidRDefault="005F6278">
      <w:pPr>
        <w:rPr>
          <w:b/>
        </w:rPr>
      </w:pPr>
    </w:p>
    <w:p w14:paraId="1E31D875" w14:textId="77777777" w:rsidR="005F6278" w:rsidRDefault="005F6278">
      <w:pPr>
        <w:rPr>
          <w:b/>
        </w:rPr>
      </w:pPr>
      <w:r>
        <w:rPr>
          <w:b/>
        </w:rPr>
        <w:t>Business Telephone: ______________________</w:t>
      </w:r>
    </w:p>
    <w:p w14:paraId="1E31D876" w14:textId="77777777" w:rsidR="005F6278" w:rsidRDefault="005F6278">
      <w:pPr>
        <w:rPr>
          <w:b/>
        </w:rPr>
      </w:pPr>
    </w:p>
    <w:p w14:paraId="1E31D877" w14:textId="77777777" w:rsidR="005F6278" w:rsidRDefault="005F6278">
      <w:pPr>
        <w:rPr>
          <w:b/>
        </w:rPr>
      </w:pPr>
    </w:p>
    <w:p w14:paraId="1E31D878" w14:textId="77777777" w:rsidR="005F6278" w:rsidRDefault="00117512">
      <w:pPr>
        <w:rPr>
          <w:b/>
        </w:rPr>
      </w:pPr>
      <w:r>
        <w:rPr>
          <w:b/>
        </w:rPr>
        <w:t>Family</w:t>
      </w:r>
      <w:r w:rsidR="005F6278">
        <w:rPr>
          <w:b/>
        </w:rPr>
        <w:t xml:space="preserve"> borrower terms of use:</w:t>
      </w:r>
    </w:p>
    <w:p w14:paraId="1E31D879" w14:textId="77777777" w:rsidR="001866B9" w:rsidRDefault="001866B9">
      <w:pPr>
        <w:rPr>
          <w:b/>
        </w:rPr>
      </w:pPr>
    </w:p>
    <w:p w14:paraId="1E31D87A" w14:textId="5CA4DDB8" w:rsidR="001971AD" w:rsidRDefault="001971AD" w:rsidP="0011048F">
      <w:pPr>
        <w:pStyle w:val="ListParagraph"/>
        <w:numPr>
          <w:ilvl w:val="0"/>
          <w:numId w:val="3"/>
        </w:numPr>
      </w:pPr>
      <w:r>
        <w:t xml:space="preserve">Members must be </w:t>
      </w:r>
      <w:r w:rsidR="002B4B99">
        <w:t>1</w:t>
      </w:r>
      <w:r w:rsidR="008C21D3">
        <w:t>5</w:t>
      </w:r>
      <w:r w:rsidR="002B4B99">
        <w:t xml:space="preserve"> years of age or older.</w:t>
      </w:r>
    </w:p>
    <w:p w14:paraId="1E31D87B" w14:textId="37545D7B" w:rsidR="002438EE" w:rsidRDefault="00BE1CC6" w:rsidP="002438EE">
      <w:pPr>
        <w:pStyle w:val="ListParagraph"/>
        <w:numPr>
          <w:ilvl w:val="0"/>
          <w:numId w:val="3"/>
        </w:numPr>
      </w:pPr>
      <w:r>
        <w:t>You may borrow up to 10 books, 10 videos and 10 journal back issues for a loan period of 10 days.</w:t>
      </w:r>
    </w:p>
    <w:p w14:paraId="1E31D87C" w14:textId="77777777" w:rsidR="0011048F" w:rsidRDefault="00120E3B" w:rsidP="0011048F">
      <w:pPr>
        <w:pStyle w:val="ListParagraph"/>
        <w:numPr>
          <w:ilvl w:val="0"/>
          <w:numId w:val="3"/>
        </w:numPr>
      </w:pPr>
      <w:r>
        <w:t xml:space="preserve">Loans may be renewed once </w:t>
      </w:r>
      <w:r w:rsidR="00306CBB">
        <w:t xml:space="preserve">online, by </w:t>
      </w:r>
      <w:r w:rsidR="0011048F">
        <w:t>phone</w:t>
      </w:r>
      <w:r>
        <w:t xml:space="preserve"> or in person if no-one else has reserved the item or the item is not overdue.</w:t>
      </w:r>
    </w:p>
    <w:p w14:paraId="1E31D87D" w14:textId="77777777" w:rsidR="0011048F" w:rsidRDefault="0011048F" w:rsidP="0011048F">
      <w:pPr>
        <w:pStyle w:val="ListParagraph"/>
        <w:numPr>
          <w:ilvl w:val="0"/>
          <w:numId w:val="3"/>
        </w:numPr>
      </w:pPr>
      <w:r>
        <w:t>If you do not return books by the due date, your privileges will be blocked.  If you continually return overdue items, you will permanently lose your borrowing privileges and be banned from using the library.</w:t>
      </w:r>
    </w:p>
    <w:p w14:paraId="1E31D87E" w14:textId="77777777" w:rsidR="0009246F" w:rsidRDefault="0009246F" w:rsidP="0009246F">
      <w:pPr>
        <w:pStyle w:val="ListParagraph"/>
        <w:numPr>
          <w:ilvl w:val="0"/>
          <w:numId w:val="3"/>
        </w:numPr>
        <w:jc w:val="both"/>
      </w:pPr>
      <w:r>
        <w:t xml:space="preserve">You </w:t>
      </w:r>
      <w:r w:rsidR="003E46BF">
        <w:t xml:space="preserve">may not borrow reference books </w:t>
      </w:r>
      <w:r w:rsidR="000773FB">
        <w:t xml:space="preserve">or </w:t>
      </w:r>
      <w:r>
        <w:t>other materials that are for use in the library only.</w:t>
      </w:r>
    </w:p>
    <w:p w14:paraId="1E31D87F" w14:textId="77777777" w:rsidR="003E46BF" w:rsidRDefault="003E46BF" w:rsidP="0009246F">
      <w:pPr>
        <w:pStyle w:val="ListParagraph"/>
        <w:numPr>
          <w:ilvl w:val="0"/>
          <w:numId w:val="3"/>
        </w:numPr>
        <w:jc w:val="both"/>
      </w:pPr>
      <w:r>
        <w:t>You may not access reserve items which are for student use only.</w:t>
      </w:r>
    </w:p>
    <w:p w14:paraId="1E31D880" w14:textId="77777777" w:rsidR="001971AD" w:rsidRDefault="001971AD" w:rsidP="0009246F">
      <w:pPr>
        <w:pStyle w:val="ListParagraph"/>
        <w:numPr>
          <w:ilvl w:val="0"/>
          <w:numId w:val="3"/>
        </w:numPr>
        <w:jc w:val="both"/>
      </w:pPr>
      <w:r>
        <w:t xml:space="preserve">Walk-in access to our library databases </w:t>
      </w:r>
      <w:r w:rsidR="00306CBB">
        <w:t xml:space="preserve">for non-profit/educational use </w:t>
      </w:r>
      <w:r>
        <w:t>is available.</w:t>
      </w:r>
    </w:p>
    <w:p w14:paraId="1E31D881" w14:textId="77777777" w:rsidR="0009246F" w:rsidRDefault="0009246F" w:rsidP="0009246F">
      <w:pPr>
        <w:pStyle w:val="ListParagraph"/>
        <w:numPr>
          <w:ilvl w:val="0"/>
          <w:numId w:val="3"/>
        </w:numPr>
        <w:jc w:val="both"/>
      </w:pPr>
      <w:r>
        <w:t xml:space="preserve">Your NU-Q borrowing card </w:t>
      </w:r>
      <w:r w:rsidR="002165E5">
        <w:t xml:space="preserve">+ photo ID </w:t>
      </w:r>
      <w:r>
        <w:t>must be presented whenever you wish to borrow items from the library.</w:t>
      </w:r>
    </w:p>
    <w:p w14:paraId="1E31D882" w14:textId="77777777" w:rsidR="0009246F" w:rsidRPr="00467B85" w:rsidRDefault="0009246F" w:rsidP="0009246F">
      <w:pPr>
        <w:pStyle w:val="ListParagraph"/>
        <w:numPr>
          <w:ilvl w:val="0"/>
          <w:numId w:val="3"/>
        </w:numPr>
        <w:jc w:val="both"/>
      </w:pPr>
      <w:r w:rsidRPr="00467B85">
        <w:t xml:space="preserve">Inter-library loans are available to </w:t>
      </w:r>
      <w:r w:rsidR="00D87638" w:rsidRPr="00467B85">
        <w:t>family</w:t>
      </w:r>
      <w:r w:rsidRPr="00467B85">
        <w:t xml:space="preserve"> borrowers.</w:t>
      </w:r>
    </w:p>
    <w:p w14:paraId="1E31D883" w14:textId="77777777" w:rsidR="0009246F" w:rsidRDefault="0009246F" w:rsidP="0009246F">
      <w:pPr>
        <w:pStyle w:val="ListParagraph"/>
        <w:numPr>
          <w:ilvl w:val="0"/>
          <w:numId w:val="3"/>
        </w:numPr>
        <w:jc w:val="both"/>
      </w:pPr>
      <w:r>
        <w:t>The NU-Q Library has the right to modify or terminate this agreement at any time.</w:t>
      </w:r>
    </w:p>
    <w:p w14:paraId="1E31D884" w14:textId="77777777" w:rsidR="0011048F" w:rsidRDefault="0011048F" w:rsidP="0009246F"/>
    <w:p w14:paraId="1E31D885" w14:textId="77777777" w:rsidR="0011048F" w:rsidRDefault="0011048F"/>
    <w:p w14:paraId="1E31D886" w14:textId="77777777" w:rsidR="00A94E02" w:rsidRDefault="00A94E02">
      <w:pPr>
        <w:rPr>
          <w:b/>
        </w:rPr>
      </w:pPr>
    </w:p>
    <w:p w14:paraId="1E31D887" w14:textId="77777777" w:rsidR="00A94E02" w:rsidRDefault="00A94E02">
      <w:pPr>
        <w:rPr>
          <w:b/>
        </w:rPr>
      </w:pPr>
    </w:p>
    <w:p w14:paraId="1E31D888" w14:textId="77777777" w:rsidR="00467B85" w:rsidRDefault="00467B85">
      <w:pPr>
        <w:rPr>
          <w:b/>
        </w:rPr>
      </w:pPr>
    </w:p>
    <w:p w14:paraId="1E31D889" w14:textId="77777777" w:rsidR="0011048F" w:rsidRPr="0011048F" w:rsidRDefault="0011048F">
      <w:pPr>
        <w:rPr>
          <w:b/>
        </w:rPr>
      </w:pPr>
      <w:r>
        <w:rPr>
          <w:b/>
        </w:rPr>
        <w:t xml:space="preserve">Your </w:t>
      </w:r>
      <w:r w:rsidR="00626EF7">
        <w:rPr>
          <w:b/>
        </w:rPr>
        <w:t>responsibilities:</w:t>
      </w:r>
    </w:p>
    <w:p w14:paraId="1E31D88A" w14:textId="77777777" w:rsidR="0011048F" w:rsidRDefault="0011048F">
      <w:pPr>
        <w:rPr>
          <w:b/>
        </w:rPr>
      </w:pPr>
    </w:p>
    <w:p w14:paraId="1E31D88B" w14:textId="77777777" w:rsidR="001866B9" w:rsidRDefault="001866B9" w:rsidP="001866B9">
      <w:pPr>
        <w:pStyle w:val="ListParagraph"/>
        <w:numPr>
          <w:ilvl w:val="0"/>
          <w:numId w:val="2"/>
        </w:numPr>
      </w:pPr>
      <w:r>
        <w:t xml:space="preserve">I will regularly check my email for </w:t>
      </w:r>
      <w:r w:rsidR="00306CBB">
        <w:t>NU-Q Library</w:t>
      </w:r>
      <w:r>
        <w:t xml:space="preserve"> notices.</w:t>
      </w:r>
    </w:p>
    <w:p w14:paraId="1E31D88C" w14:textId="77777777" w:rsidR="00120E3B" w:rsidRDefault="00120E3B" w:rsidP="001866B9">
      <w:pPr>
        <w:pStyle w:val="ListParagraph"/>
        <w:numPr>
          <w:ilvl w:val="0"/>
          <w:numId w:val="2"/>
        </w:numPr>
      </w:pPr>
      <w:r>
        <w:t>I will return my items on or before the due date.</w:t>
      </w:r>
    </w:p>
    <w:p w14:paraId="1E31D88D" w14:textId="77777777" w:rsidR="001866B9" w:rsidRDefault="001866B9" w:rsidP="001866B9">
      <w:pPr>
        <w:pStyle w:val="ListParagraph"/>
        <w:numPr>
          <w:ilvl w:val="0"/>
          <w:numId w:val="2"/>
        </w:numPr>
      </w:pPr>
      <w:r>
        <w:t xml:space="preserve">I realize that </w:t>
      </w:r>
      <w:r w:rsidR="004B72CA">
        <w:t>items</w:t>
      </w:r>
      <w:r>
        <w:t xml:space="preserve"> I borrow may be recalled by the Library earlier than my normal loan period</w:t>
      </w:r>
      <w:r w:rsidR="00467B85">
        <w:t xml:space="preserve">/s </w:t>
      </w:r>
      <w:r>
        <w:t xml:space="preserve"> and that I will be expected to return the item/s by the modified due by date.</w:t>
      </w:r>
    </w:p>
    <w:p w14:paraId="1E31D88E" w14:textId="77777777" w:rsidR="001866B9" w:rsidRDefault="001866B9" w:rsidP="001866B9">
      <w:pPr>
        <w:pStyle w:val="ListParagraph"/>
        <w:numPr>
          <w:ilvl w:val="0"/>
          <w:numId w:val="2"/>
        </w:numPr>
      </w:pPr>
      <w:r>
        <w:t>I assume full responsibility for my NU-Q library card.</w:t>
      </w:r>
    </w:p>
    <w:p w14:paraId="1E31D88F" w14:textId="77777777" w:rsidR="001866B9" w:rsidRDefault="001866B9" w:rsidP="001866B9">
      <w:pPr>
        <w:pStyle w:val="ListParagraph"/>
        <w:numPr>
          <w:ilvl w:val="0"/>
          <w:numId w:val="2"/>
        </w:numPr>
      </w:pPr>
      <w:r>
        <w:t>I will pay all fines for overdue materials charged on my card.</w:t>
      </w:r>
    </w:p>
    <w:p w14:paraId="1E31D890" w14:textId="77777777" w:rsidR="001866B9" w:rsidRDefault="001866B9" w:rsidP="001866B9">
      <w:pPr>
        <w:pStyle w:val="ListParagraph"/>
        <w:numPr>
          <w:ilvl w:val="0"/>
          <w:numId w:val="2"/>
        </w:numPr>
      </w:pPr>
      <w:r>
        <w:t>I will pay all fees assessed for damaged or lost items on my card.</w:t>
      </w:r>
    </w:p>
    <w:p w14:paraId="1E31D891" w14:textId="77777777" w:rsidR="001866B9" w:rsidRDefault="001866B9" w:rsidP="001866B9">
      <w:pPr>
        <w:pStyle w:val="ListParagraph"/>
        <w:numPr>
          <w:ilvl w:val="0"/>
          <w:numId w:val="2"/>
        </w:numPr>
      </w:pPr>
      <w:r>
        <w:t>I will report to the library any change of name, address, telephone number, or email address.</w:t>
      </w:r>
    </w:p>
    <w:p w14:paraId="1E31D892" w14:textId="77777777" w:rsidR="001866B9" w:rsidRDefault="001866B9" w:rsidP="001866B9">
      <w:pPr>
        <w:pStyle w:val="ListParagraph"/>
        <w:numPr>
          <w:ilvl w:val="0"/>
          <w:numId w:val="2"/>
        </w:numPr>
      </w:pPr>
      <w:r>
        <w:t>I will notify the library immediately if my card is lost or stolen.</w:t>
      </w:r>
    </w:p>
    <w:p w14:paraId="1E31D893" w14:textId="77777777" w:rsidR="004502A3" w:rsidRDefault="004502A3" w:rsidP="004502A3">
      <w:pPr>
        <w:jc w:val="both"/>
      </w:pPr>
    </w:p>
    <w:p w14:paraId="1E31D894" w14:textId="77777777" w:rsidR="00CA3CE4" w:rsidRDefault="00CA3CE4" w:rsidP="004502A3">
      <w:pPr>
        <w:jc w:val="both"/>
      </w:pPr>
      <w:r>
        <w:t>I have read the above conditions and agree to comply with these conditions.</w:t>
      </w:r>
    </w:p>
    <w:p w14:paraId="1E31D895" w14:textId="77777777" w:rsidR="004502A3" w:rsidRDefault="004502A3" w:rsidP="004502A3">
      <w:pPr>
        <w:jc w:val="both"/>
      </w:pPr>
    </w:p>
    <w:p w14:paraId="1E31D896" w14:textId="77777777" w:rsidR="004502A3" w:rsidRDefault="00CA3CE4" w:rsidP="004502A3">
      <w:pPr>
        <w:jc w:val="both"/>
        <w:rPr>
          <w:b/>
        </w:rPr>
      </w:pPr>
      <w:r>
        <w:rPr>
          <w:b/>
        </w:rPr>
        <w:t>Borrower’s signature:</w:t>
      </w:r>
      <w:r>
        <w:rPr>
          <w:b/>
        </w:rPr>
        <w:tab/>
      </w:r>
      <w:r>
        <w:rPr>
          <w:b/>
        </w:rPr>
        <w:tab/>
      </w:r>
      <w:r>
        <w:rPr>
          <w:b/>
        </w:rPr>
        <w:tab/>
      </w:r>
      <w:r>
        <w:rPr>
          <w:b/>
        </w:rPr>
        <w:tab/>
      </w:r>
      <w:r>
        <w:rPr>
          <w:b/>
        </w:rPr>
        <w:tab/>
      </w:r>
      <w:r>
        <w:rPr>
          <w:b/>
        </w:rPr>
        <w:tab/>
      </w:r>
      <w:r>
        <w:rPr>
          <w:b/>
        </w:rPr>
        <w:tab/>
      </w:r>
      <w:r w:rsidR="004502A3">
        <w:rPr>
          <w:b/>
        </w:rPr>
        <w:t>Date:</w:t>
      </w:r>
    </w:p>
    <w:p w14:paraId="1E31D897" w14:textId="77777777" w:rsidR="004502A3" w:rsidRDefault="004502A3" w:rsidP="004502A3">
      <w:pPr>
        <w:jc w:val="both"/>
        <w:rPr>
          <w:b/>
        </w:rPr>
      </w:pPr>
    </w:p>
    <w:p w14:paraId="1E31D898" w14:textId="77777777" w:rsidR="004502A3" w:rsidRDefault="004502A3" w:rsidP="004502A3">
      <w:pPr>
        <w:jc w:val="both"/>
        <w:rPr>
          <w:b/>
        </w:rPr>
      </w:pPr>
    </w:p>
    <w:p w14:paraId="1E31D899" w14:textId="77777777" w:rsidR="001866B9" w:rsidRDefault="001866B9" w:rsidP="004502A3">
      <w:pPr>
        <w:jc w:val="both"/>
        <w:rPr>
          <w:b/>
        </w:rPr>
      </w:pPr>
      <w:r>
        <w:rPr>
          <w:b/>
        </w:rPr>
        <w:t>________________________________</w:t>
      </w:r>
      <w:r>
        <w:rPr>
          <w:b/>
        </w:rPr>
        <w:tab/>
      </w:r>
      <w:r>
        <w:rPr>
          <w:b/>
        </w:rPr>
        <w:tab/>
      </w:r>
      <w:r>
        <w:rPr>
          <w:b/>
        </w:rPr>
        <w:tab/>
      </w:r>
      <w:r>
        <w:rPr>
          <w:b/>
        </w:rPr>
        <w:tab/>
      </w:r>
      <w:r>
        <w:rPr>
          <w:b/>
        </w:rPr>
        <w:tab/>
        <w:t>__________________________</w:t>
      </w:r>
    </w:p>
    <w:p w14:paraId="1E31D89A" w14:textId="77777777" w:rsidR="001866B9" w:rsidRDefault="001866B9" w:rsidP="004502A3">
      <w:pPr>
        <w:jc w:val="both"/>
        <w:rPr>
          <w:b/>
        </w:rPr>
      </w:pPr>
    </w:p>
    <w:p w14:paraId="1E31D89B" w14:textId="77777777" w:rsidR="001F2585" w:rsidRDefault="001F2585"/>
    <w:p w14:paraId="1E31D89C" w14:textId="77777777" w:rsidR="00120E3B" w:rsidRDefault="00120E3B"/>
    <w:p w14:paraId="1E31D89D" w14:textId="77777777" w:rsidR="00120E3B" w:rsidRDefault="00120E3B"/>
    <w:p w14:paraId="1E31D89E" w14:textId="77777777" w:rsidR="00120E3B" w:rsidRDefault="00120E3B">
      <w:r>
        <w:t>Northwestern University in Qatar</w:t>
      </w:r>
    </w:p>
    <w:p w14:paraId="1E31D89F" w14:textId="77777777" w:rsidR="00120E3B" w:rsidRDefault="00FE2574" w:rsidP="00120E3B">
      <w:hyperlink r:id="rId11" w:history="1">
        <w:r w:rsidR="00120E3B" w:rsidRPr="0079051C">
          <w:rPr>
            <w:rStyle w:val="Hyperlink"/>
          </w:rPr>
          <w:t>http://www.library.northwestern.edu/qatar/</w:t>
        </w:r>
      </w:hyperlink>
    </w:p>
    <w:p w14:paraId="1E31D8A0" w14:textId="77777777" w:rsidR="00120E3B" w:rsidRDefault="00120E3B" w:rsidP="00120E3B">
      <w:r>
        <w:t>Phone: +974 454 5090</w:t>
      </w:r>
    </w:p>
    <w:p w14:paraId="1E31D8A1" w14:textId="77777777" w:rsidR="00120E3B" w:rsidRPr="005F6278" w:rsidRDefault="00120E3B" w:rsidP="00120E3B">
      <w:r>
        <w:t>Email: qatarlib@northwestern.edu</w:t>
      </w:r>
    </w:p>
    <w:sectPr w:rsidR="00120E3B" w:rsidRPr="005F6278" w:rsidSect="0011048F">
      <w:footerReference w:type="default" r:id="rId12"/>
      <w:pgSz w:w="12240" w:h="15840"/>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D8A6" w14:textId="77777777" w:rsidR="0011048F" w:rsidRDefault="0011048F" w:rsidP="007F07E3">
      <w:r>
        <w:separator/>
      </w:r>
    </w:p>
  </w:endnote>
  <w:endnote w:type="continuationSeparator" w:id="0">
    <w:p w14:paraId="1E31D8A7" w14:textId="77777777" w:rsidR="0011048F" w:rsidRDefault="0011048F" w:rsidP="007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1D8A8" w14:textId="77777777" w:rsidR="0011048F" w:rsidRPr="007F07E3" w:rsidRDefault="002438EE">
    <w:pPr>
      <w:pStyle w:val="Footer"/>
      <w:pBdr>
        <w:top w:val="thinThickSmallGap" w:sz="24" w:space="1" w:color="622423" w:themeColor="accent2" w:themeShade="7F"/>
      </w:pBdr>
      <w:rPr>
        <w:rFonts w:asciiTheme="majorHAnsi" w:hAnsiTheme="majorHAnsi"/>
        <w:sz w:val="16"/>
        <w:szCs w:val="16"/>
      </w:rPr>
    </w:pPr>
    <w:r>
      <w:rPr>
        <w:rFonts w:asciiTheme="majorHAnsi" w:hAnsiTheme="majorHAnsi"/>
        <w:sz w:val="16"/>
        <w:szCs w:val="16"/>
      </w:rPr>
      <w:t>Family</w:t>
    </w:r>
    <w:r w:rsidR="002165E5">
      <w:rPr>
        <w:rFonts w:asciiTheme="majorHAnsi" w:hAnsiTheme="majorHAnsi"/>
        <w:sz w:val="16"/>
        <w:szCs w:val="16"/>
      </w:rPr>
      <w:t xml:space="preserve"> Borrower Membership Form </w:t>
    </w:r>
    <w:r w:rsidR="007B20FA">
      <w:rPr>
        <w:rFonts w:asciiTheme="majorHAnsi" w:hAnsiTheme="majorHAnsi"/>
        <w:sz w:val="16"/>
        <w:szCs w:val="16"/>
      </w:rPr>
      <w:t>Sept11</w:t>
    </w:r>
    <w:r w:rsidR="0011048F" w:rsidRPr="007F07E3">
      <w:rPr>
        <w:rFonts w:asciiTheme="majorHAnsi" w:hAnsiTheme="majorHAnsi"/>
        <w:sz w:val="16"/>
        <w:szCs w:val="16"/>
      </w:rPr>
      <w:ptab w:relativeTo="margin" w:alignment="right" w:leader="none"/>
    </w:r>
    <w:r w:rsidR="0011048F" w:rsidRPr="007F07E3">
      <w:rPr>
        <w:rFonts w:asciiTheme="majorHAnsi" w:hAnsiTheme="majorHAnsi"/>
        <w:sz w:val="16"/>
        <w:szCs w:val="16"/>
      </w:rPr>
      <w:t xml:space="preserve">Page </w:t>
    </w:r>
    <w:r w:rsidR="00D41726" w:rsidRPr="007F07E3">
      <w:rPr>
        <w:sz w:val="16"/>
        <w:szCs w:val="16"/>
      </w:rPr>
      <w:fldChar w:fldCharType="begin"/>
    </w:r>
    <w:r w:rsidR="0011048F" w:rsidRPr="007F07E3">
      <w:rPr>
        <w:sz w:val="16"/>
        <w:szCs w:val="16"/>
      </w:rPr>
      <w:instrText xml:space="preserve"> PAGE   \* MERGEFORMAT </w:instrText>
    </w:r>
    <w:r w:rsidR="00D41726" w:rsidRPr="007F07E3">
      <w:rPr>
        <w:sz w:val="16"/>
        <w:szCs w:val="16"/>
      </w:rPr>
      <w:fldChar w:fldCharType="separate"/>
    </w:r>
    <w:r w:rsidR="00FE2574" w:rsidRPr="00FE2574">
      <w:rPr>
        <w:rFonts w:asciiTheme="majorHAnsi" w:hAnsiTheme="majorHAnsi"/>
        <w:noProof/>
        <w:sz w:val="16"/>
        <w:szCs w:val="16"/>
      </w:rPr>
      <w:t>1</w:t>
    </w:r>
    <w:r w:rsidR="00D41726" w:rsidRPr="007F07E3">
      <w:rPr>
        <w:sz w:val="16"/>
        <w:szCs w:val="16"/>
      </w:rPr>
      <w:fldChar w:fldCharType="end"/>
    </w:r>
    <w:r w:rsidR="008418BA">
      <w:rPr>
        <w:sz w:val="16"/>
        <w:szCs w:val="16"/>
      </w:rPr>
      <w:t xml:space="preserve"> of 2</w:t>
    </w:r>
  </w:p>
  <w:p w14:paraId="1E31D8A9" w14:textId="77777777" w:rsidR="0011048F" w:rsidRPr="007F07E3" w:rsidRDefault="0011048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D8A4" w14:textId="77777777" w:rsidR="0011048F" w:rsidRDefault="0011048F" w:rsidP="007F07E3">
      <w:r>
        <w:separator/>
      </w:r>
    </w:p>
  </w:footnote>
  <w:footnote w:type="continuationSeparator" w:id="0">
    <w:p w14:paraId="1E31D8A5" w14:textId="77777777" w:rsidR="0011048F" w:rsidRDefault="0011048F" w:rsidP="007F0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FC8"/>
    <w:multiLevelType w:val="hybridMultilevel"/>
    <w:tmpl w:val="F4D06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774CAE"/>
    <w:multiLevelType w:val="hybridMultilevel"/>
    <w:tmpl w:val="DC24D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FC2E5D"/>
    <w:multiLevelType w:val="hybridMultilevel"/>
    <w:tmpl w:val="C59A2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78"/>
    <w:rsid w:val="000773FB"/>
    <w:rsid w:val="0009246F"/>
    <w:rsid w:val="0011048F"/>
    <w:rsid w:val="00117512"/>
    <w:rsid w:val="00120E3B"/>
    <w:rsid w:val="001866B9"/>
    <w:rsid w:val="001971AD"/>
    <w:rsid w:val="001E1383"/>
    <w:rsid w:val="001F2585"/>
    <w:rsid w:val="00214B07"/>
    <w:rsid w:val="002165E5"/>
    <w:rsid w:val="002438EE"/>
    <w:rsid w:val="002B4B99"/>
    <w:rsid w:val="00306CBB"/>
    <w:rsid w:val="003E46BF"/>
    <w:rsid w:val="004273F9"/>
    <w:rsid w:val="004502A3"/>
    <w:rsid w:val="00467B85"/>
    <w:rsid w:val="004B72CA"/>
    <w:rsid w:val="004F71E0"/>
    <w:rsid w:val="0053752E"/>
    <w:rsid w:val="005F6278"/>
    <w:rsid w:val="00610C89"/>
    <w:rsid w:val="00626EF7"/>
    <w:rsid w:val="00646EBE"/>
    <w:rsid w:val="00653EA7"/>
    <w:rsid w:val="007B20FA"/>
    <w:rsid w:val="007B2733"/>
    <w:rsid w:val="007F07E3"/>
    <w:rsid w:val="00834FAB"/>
    <w:rsid w:val="008418BA"/>
    <w:rsid w:val="00873CB5"/>
    <w:rsid w:val="00890967"/>
    <w:rsid w:val="008C21D3"/>
    <w:rsid w:val="008D72BA"/>
    <w:rsid w:val="009D47B6"/>
    <w:rsid w:val="009E7345"/>
    <w:rsid w:val="009F217E"/>
    <w:rsid w:val="00A94E02"/>
    <w:rsid w:val="00BE1CC6"/>
    <w:rsid w:val="00C26E24"/>
    <w:rsid w:val="00C66081"/>
    <w:rsid w:val="00CA3CE4"/>
    <w:rsid w:val="00D41726"/>
    <w:rsid w:val="00D87638"/>
    <w:rsid w:val="00F363C1"/>
    <w:rsid w:val="00FE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31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278"/>
    <w:pPr>
      <w:ind w:left="720"/>
      <w:contextualSpacing/>
    </w:pPr>
  </w:style>
  <w:style w:type="paragraph" w:styleId="BalloonText">
    <w:name w:val="Balloon Text"/>
    <w:basedOn w:val="Normal"/>
    <w:link w:val="BalloonTextChar"/>
    <w:uiPriority w:val="99"/>
    <w:semiHidden/>
    <w:unhideWhenUsed/>
    <w:rsid w:val="001F2585"/>
    <w:rPr>
      <w:rFonts w:ascii="Tahoma" w:hAnsi="Tahoma" w:cs="Tahoma"/>
      <w:sz w:val="16"/>
      <w:szCs w:val="16"/>
    </w:rPr>
  </w:style>
  <w:style w:type="character" w:customStyle="1" w:styleId="BalloonTextChar">
    <w:name w:val="Balloon Text Char"/>
    <w:basedOn w:val="DefaultParagraphFont"/>
    <w:link w:val="BalloonText"/>
    <w:uiPriority w:val="99"/>
    <w:semiHidden/>
    <w:rsid w:val="001F2585"/>
    <w:rPr>
      <w:rFonts w:ascii="Tahoma" w:hAnsi="Tahoma" w:cs="Tahoma"/>
      <w:sz w:val="16"/>
      <w:szCs w:val="16"/>
    </w:rPr>
  </w:style>
  <w:style w:type="paragraph" w:styleId="Header">
    <w:name w:val="header"/>
    <w:basedOn w:val="Normal"/>
    <w:link w:val="HeaderChar"/>
    <w:uiPriority w:val="99"/>
    <w:semiHidden/>
    <w:unhideWhenUsed/>
    <w:rsid w:val="007F07E3"/>
    <w:pPr>
      <w:tabs>
        <w:tab w:val="center" w:pos="4680"/>
        <w:tab w:val="right" w:pos="9360"/>
      </w:tabs>
    </w:pPr>
  </w:style>
  <w:style w:type="character" w:customStyle="1" w:styleId="HeaderChar">
    <w:name w:val="Header Char"/>
    <w:basedOn w:val="DefaultParagraphFont"/>
    <w:link w:val="Header"/>
    <w:uiPriority w:val="99"/>
    <w:semiHidden/>
    <w:rsid w:val="007F07E3"/>
  </w:style>
  <w:style w:type="paragraph" w:styleId="Footer">
    <w:name w:val="footer"/>
    <w:basedOn w:val="Normal"/>
    <w:link w:val="FooterChar"/>
    <w:uiPriority w:val="99"/>
    <w:unhideWhenUsed/>
    <w:rsid w:val="007F07E3"/>
    <w:pPr>
      <w:tabs>
        <w:tab w:val="center" w:pos="4680"/>
        <w:tab w:val="right" w:pos="9360"/>
      </w:tabs>
    </w:pPr>
  </w:style>
  <w:style w:type="character" w:customStyle="1" w:styleId="FooterChar">
    <w:name w:val="Footer Char"/>
    <w:basedOn w:val="DefaultParagraphFont"/>
    <w:link w:val="Footer"/>
    <w:uiPriority w:val="99"/>
    <w:rsid w:val="007F07E3"/>
  </w:style>
  <w:style w:type="character" w:styleId="Hyperlink">
    <w:name w:val="Hyperlink"/>
    <w:basedOn w:val="DefaultParagraphFont"/>
    <w:uiPriority w:val="99"/>
    <w:unhideWhenUsed/>
    <w:rsid w:val="00120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278"/>
    <w:pPr>
      <w:ind w:left="720"/>
      <w:contextualSpacing/>
    </w:pPr>
  </w:style>
  <w:style w:type="paragraph" w:styleId="BalloonText">
    <w:name w:val="Balloon Text"/>
    <w:basedOn w:val="Normal"/>
    <w:link w:val="BalloonTextChar"/>
    <w:uiPriority w:val="99"/>
    <w:semiHidden/>
    <w:unhideWhenUsed/>
    <w:rsid w:val="001F2585"/>
    <w:rPr>
      <w:rFonts w:ascii="Tahoma" w:hAnsi="Tahoma" w:cs="Tahoma"/>
      <w:sz w:val="16"/>
      <w:szCs w:val="16"/>
    </w:rPr>
  </w:style>
  <w:style w:type="character" w:customStyle="1" w:styleId="BalloonTextChar">
    <w:name w:val="Balloon Text Char"/>
    <w:basedOn w:val="DefaultParagraphFont"/>
    <w:link w:val="BalloonText"/>
    <w:uiPriority w:val="99"/>
    <w:semiHidden/>
    <w:rsid w:val="001F2585"/>
    <w:rPr>
      <w:rFonts w:ascii="Tahoma" w:hAnsi="Tahoma" w:cs="Tahoma"/>
      <w:sz w:val="16"/>
      <w:szCs w:val="16"/>
    </w:rPr>
  </w:style>
  <w:style w:type="paragraph" w:styleId="Header">
    <w:name w:val="header"/>
    <w:basedOn w:val="Normal"/>
    <w:link w:val="HeaderChar"/>
    <w:uiPriority w:val="99"/>
    <w:semiHidden/>
    <w:unhideWhenUsed/>
    <w:rsid w:val="007F07E3"/>
    <w:pPr>
      <w:tabs>
        <w:tab w:val="center" w:pos="4680"/>
        <w:tab w:val="right" w:pos="9360"/>
      </w:tabs>
    </w:pPr>
  </w:style>
  <w:style w:type="character" w:customStyle="1" w:styleId="HeaderChar">
    <w:name w:val="Header Char"/>
    <w:basedOn w:val="DefaultParagraphFont"/>
    <w:link w:val="Header"/>
    <w:uiPriority w:val="99"/>
    <w:semiHidden/>
    <w:rsid w:val="007F07E3"/>
  </w:style>
  <w:style w:type="paragraph" w:styleId="Footer">
    <w:name w:val="footer"/>
    <w:basedOn w:val="Normal"/>
    <w:link w:val="FooterChar"/>
    <w:uiPriority w:val="99"/>
    <w:unhideWhenUsed/>
    <w:rsid w:val="007F07E3"/>
    <w:pPr>
      <w:tabs>
        <w:tab w:val="center" w:pos="4680"/>
        <w:tab w:val="right" w:pos="9360"/>
      </w:tabs>
    </w:pPr>
  </w:style>
  <w:style w:type="character" w:customStyle="1" w:styleId="FooterChar">
    <w:name w:val="Footer Char"/>
    <w:basedOn w:val="DefaultParagraphFont"/>
    <w:link w:val="Footer"/>
    <w:uiPriority w:val="99"/>
    <w:rsid w:val="007F07E3"/>
  </w:style>
  <w:style w:type="character" w:styleId="Hyperlink">
    <w:name w:val="Hyperlink"/>
    <w:basedOn w:val="DefaultParagraphFont"/>
    <w:uiPriority w:val="99"/>
    <w:unhideWhenUsed/>
    <w:rsid w:val="00120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ibrary.northwestern.edu/qatar/"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29B04BADEA54F9A7DBD07396E78CB" ma:contentTypeVersion="0" ma:contentTypeDescription="Create a new document." ma:contentTypeScope="" ma:versionID="0b6151bd655d322d528ee91fcd9115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7761672-7A19-4512-906F-E05CFB2A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3463E0-CBBD-4079-A8B6-9186D4FD135F}">
  <ds:schemaRefs>
    <ds:schemaRef ds:uri="http://schemas.microsoft.com/sharepoint/v3/contenttype/forms"/>
  </ds:schemaRefs>
</ds:datastoreItem>
</file>

<file path=customXml/itemProps3.xml><?xml version="1.0" encoding="utf-8"?>
<ds:datastoreItem xmlns:ds="http://schemas.openxmlformats.org/officeDocument/2006/customXml" ds:itemID="{C04D5C19-9ECA-41C6-B7A8-20A62D5C0CF8}">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Northwestern University, Qatar</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Westera</dc:creator>
  <cp:lastModifiedBy>Michell J Hackwelder</cp:lastModifiedBy>
  <cp:revision>2</cp:revision>
  <cp:lastPrinted>2011-09-11T15:01:00Z</cp:lastPrinted>
  <dcterms:created xsi:type="dcterms:W3CDTF">2012-08-07T04:35:00Z</dcterms:created>
  <dcterms:modified xsi:type="dcterms:W3CDTF">2012-08-07T04:35:00Z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0x01010069829B04BADEA54F9A7DBD07396E78CB</vt:lpwstr>
  </property>
</Properties>
</file>